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2019丝绸之路百校设计专业毕业设计作品大赛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after="0"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本人以此报名表和作品参加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2019丝绸之路百校设计专业毕业设计作品大赛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，特此证明该作品是本人原创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毕业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设计，同意按规则参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加赛展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，并承认该参赛规则中所制定的各种条件和权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利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关系。</w:t>
      </w:r>
    </w:p>
    <w:p>
      <w:pPr>
        <w:spacing w:after="0"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参赛作品提交后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权归主办方所有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本人特此申明，此参赛作品完全符合参赛规则。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361"/>
        <w:gridCol w:w="950"/>
        <w:gridCol w:w="600"/>
        <w:gridCol w:w="1250"/>
        <w:gridCol w:w="100"/>
        <w:gridCol w:w="1543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参赛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/展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校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院系及专业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指导老师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团队其他成员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420" w:firstLineChars="2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校</w:t>
            </w:r>
          </w:p>
        </w:tc>
        <w:tc>
          <w:tcPr>
            <w:tcW w:w="154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电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话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ind w:firstLine="210" w:firstLineChars="1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tabs>
                <w:tab w:val="left" w:pos="2503"/>
              </w:tabs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作品名称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作品类型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工业设计类、建筑设计类、文化创意类（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vertAlign w:val="baseline"/>
                <w:lang w:val="en-US" w:eastAsia="zh-CN"/>
              </w:rPr>
              <w:t>任选其一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） </w:t>
            </w:r>
          </w:p>
        </w:tc>
        <w:tc>
          <w:tcPr>
            <w:tcW w:w="125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实物/模型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spacing w:after="0" w:line="240" w:lineRule="auto"/>
              <w:ind w:firstLine="630" w:firstLineChars="300"/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设计思路或作品介绍（500字左右）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ind w:firstLine="1890" w:firstLineChars="900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  <w:t>（可附件作品实物图）</w:t>
            </w: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身份证信息</w:t>
            </w:r>
          </w:p>
          <w:p>
            <w:pPr>
              <w:spacing w:after="0"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（复印件或拍照）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学生证信息</w:t>
            </w:r>
          </w:p>
          <w:p>
            <w:pPr>
              <w:spacing w:after="0"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（复印件或拍照）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shd w:val="clear" w:color="auto" w:fill="auto"/>
              </w:rPr>
              <w:t>参赛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shd w:val="clear" w:color="auto" w:fill="auto"/>
                <w:lang w:eastAsia="zh-CN"/>
              </w:rPr>
              <w:t>声明</w:t>
            </w:r>
          </w:p>
        </w:tc>
        <w:tc>
          <w:tcPr>
            <w:tcW w:w="6859" w:type="dxa"/>
            <w:gridSpan w:val="7"/>
            <w:vAlign w:val="center"/>
          </w:tcPr>
          <w:p>
            <w:pPr>
              <w:spacing w:after="0" w:line="240" w:lineRule="auto"/>
              <w:ind w:firstLine="361" w:firstLineChars="200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</w:p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参赛者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（签字）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__________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           联系电话 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__________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 xml:space="preserve">时         间 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__________</w:t>
            </w:r>
          </w:p>
          <w:p>
            <w:pPr>
              <w:spacing w:after="0" w:line="240" w:lineRule="auto"/>
              <w:jc w:val="center"/>
              <w:rPr>
                <w:rFonts w:hint="eastAsia" w:ascii="华文中宋" w:hAnsi="华文中宋" w:eastAsia="华文中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ind w:firstLine="361" w:firstLineChars="200"/>
        <w:jc w:val="left"/>
        <w:rPr>
          <w:rFonts w:hint="eastAsia" w:ascii="宋体" w:hAnsi="宋体" w:eastAsia="宋体" w:cs="宋体"/>
          <w:b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70C9"/>
    <w:rsid w:val="056170C9"/>
    <w:rsid w:val="14C234BF"/>
    <w:rsid w:val="27D31C92"/>
    <w:rsid w:val="31FF7DCF"/>
    <w:rsid w:val="607A5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2018-05-31T02:25:00Z</dcterms:created>
  <dc:creator>深白色</dc:creator>
  <cp:lastModifiedBy>向南方，</cp:lastModifiedBy>
  <dcterms:modified xsi:type="dcterms:W3CDTF">2019-05-07T06:38:05Z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